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46BE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01B8A046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44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22E94837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A8434F4" w14:textId="53A0AB53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55/2025-</w:t>
      </w:r>
      <w:r w:rsidR="00F44940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09/06/2025,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F44940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CF076B7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600730E8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0EEC19D0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12A6F8C3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R$ 400.000,00 (quatrocentos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AA20D29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5DF99D7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E1D8C93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1EA6911C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7719B15D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12 de junho de 2025.</w:t>
      </w:r>
    </w:p>
    <w:p w14:paraId="2FB646F4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5B83345E" w14:textId="77777777" w:rsidR="00F44940" w:rsidRDefault="00F44940" w:rsidP="00F44940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537CE60B" w14:textId="77777777" w:rsidR="00F44940" w:rsidRDefault="00F44940" w:rsidP="00F44940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14:paraId="79922369" w14:textId="77777777" w:rsidR="00F44940" w:rsidRDefault="00F44940" w:rsidP="00F44940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665772A" w14:textId="77777777" w:rsidR="00F44940" w:rsidRDefault="00F44940" w:rsidP="00F44940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878"/>
      </w:tblGrid>
      <w:tr w:rsidR="00F44940" w14:paraId="5716D7C5" w14:textId="77777777" w:rsidTr="00F44940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99888F" w14:textId="77777777" w:rsidR="00F44940" w:rsidRDefault="00F44940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7618AAFD" w14:textId="77777777" w:rsidR="00F44940" w:rsidRDefault="00F44940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2B64B255" w14:textId="77777777" w:rsidR="00F44940" w:rsidRDefault="00F44940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1A3B9F" w14:textId="77777777" w:rsidR="00F44940" w:rsidRDefault="00F44940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766E2D4F" w14:textId="77777777" w:rsidR="00F44940" w:rsidRDefault="00F44940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7BCD14C6" w14:textId="77777777" w:rsidR="00F44940" w:rsidRDefault="00F44940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05A2F17C" w14:textId="77777777" w:rsidR="00F44940" w:rsidRDefault="00F44940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22608379" w14:textId="77777777" w:rsidR="00F44940" w:rsidRDefault="00F44940" w:rsidP="00F44940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6BA089CD" w14:textId="77777777" w:rsidR="00F44940" w:rsidRDefault="00F44940" w:rsidP="00F44940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p w14:paraId="39F14E15" w14:textId="77777777" w:rsidR="00261687" w:rsidRPr="00E60AE8" w:rsidRDefault="00261687" w:rsidP="00F44940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CE61" w14:textId="77777777" w:rsidR="00DC616C" w:rsidRDefault="00DC616C">
      <w:r>
        <w:separator/>
      </w:r>
    </w:p>
  </w:endnote>
  <w:endnote w:type="continuationSeparator" w:id="0">
    <w:p w14:paraId="711CA4F9" w14:textId="77777777" w:rsidR="00DC616C" w:rsidRDefault="00DC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F09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38CF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B0A4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A315" w14:textId="77777777" w:rsidR="00DC616C" w:rsidRDefault="00DC616C">
      <w:r>
        <w:separator/>
      </w:r>
    </w:p>
  </w:footnote>
  <w:footnote w:type="continuationSeparator" w:id="0">
    <w:p w14:paraId="091BE9B8" w14:textId="77777777" w:rsidR="00DC616C" w:rsidRDefault="00DC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BEB7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9026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CE99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2C9C204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712506D7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4845BD2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4C3488D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62C32B14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45880A5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0E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A6846"/>
    <w:rsid w:val="005D0392"/>
    <w:rsid w:val="005E682A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C616C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44940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6F3CFEC"/>
  <w15:docId w15:val="{A7F6A111-B49A-408D-BB3D-FC4E1A32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2025-06-12T20:15:00Z</dcterms:modified>
</cp:coreProperties>
</file>